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lang w:bidi="ar-EG"/>
        </w:rPr>
        <w:t>4EMT5sytCbSeXic</w:t>
      </w: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lang w:bidi="ar-EG"/>
        </w:rPr>
        <w:t>+L;Q6dXPrwU}</w:t>
      </w: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rtl/>
          <w:lang w:bidi="ar-EG"/>
        </w:rPr>
        <w:t>01091057680</w:t>
      </w: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lang w:bidi="ar-EG"/>
        </w:rPr>
        <w:t>lsF8SNmU_G&amp;z</w:t>
      </w: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ar-EG"/>
        </w:rPr>
      </w:pPr>
      <w:r>
        <w:rPr>
          <w:rFonts w:ascii="Arial" w:hAnsi="Arial" w:cs="Arial"/>
          <w:lang w:bidi="ar-EG"/>
        </w:rPr>
        <w:t>User: pgascbue_user</w:t>
      </w: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lang w:bidi="ar-EG"/>
        </w:rPr>
        <w:t>Database: pgascbue_db</w:t>
      </w: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lang w:bidi="ar-EG"/>
        </w:rPr>
        <w:t>26?p3eTrgbJw</w:t>
      </w: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lang w:bidi="ar-EG"/>
        </w:rPr>
        <w:t>7OgpQo5jbWl}</w:t>
      </w: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lang w:bidi="ar-EG"/>
        </w:rPr>
        <w:t>vmiscbue_user</w:t>
      </w:r>
    </w:p>
    <w:p w:rsidR="009A2316" w:rsidRDefault="009A2316" w:rsidP="009A23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lang w:bidi="ar-EG"/>
        </w:rPr>
        <w:t>vmiscbue_db</w:t>
      </w:r>
    </w:p>
    <w:p w:rsidR="00E7147B" w:rsidRDefault="00E7147B">
      <w:pPr>
        <w:rPr>
          <w:lang w:bidi="ar-EG"/>
        </w:rPr>
      </w:pPr>
    </w:p>
    <w:p w:rsidR="00753208" w:rsidRDefault="00753208">
      <w:pPr>
        <w:rPr>
          <w:lang w:bidi="ar-EG"/>
        </w:rPr>
      </w:pPr>
      <w:r>
        <w:rPr>
          <w:lang w:bidi="ar-EG"/>
        </w:rPr>
        <w:t>pghsc</w:t>
      </w:r>
      <w:bookmarkStart w:id="0" w:name="_GoBack"/>
      <w:bookmarkEnd w:id="0"/>
    </w:p>
    <w:p w:rsidR="00753208" w:rsidRDefault="00753208" w:rsidP="0075320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rtl/>
          <w:lang w:bidi="ar-EG"/>
        </w:rPr>
      </w:pPr>
      <w:r>
        <w:rPr>
          <w:rFonts w:ascii="Segoe Print" w:hAnsi="Segoe Print" w:cs="Segoe Print"/>
        </w:rPr>
        <w:t>bWCAazyFdMW</w:t>
      </w:r>
      <w:r>
        <w:rPr>
          <w:rFonts w:ascii="Arial" w:hAnsi="Arial" w:cs="Arial"/>
          <w:rtl/>
          <w:lang w:bidi="ar-EG"/>
        </w:rPr>
        <w:t>]</w:t>
      </w:r>
    </w:p>
    <w:p w:rsidR="00753208" w:rsidRDefault="00753208">
      <w:pPr>
        <w:rPr>
          <w:lang w:bidi="ar-EG"/>
        </w:rPr>
      </w:pPr>
    </w:p>
    <w:sectPr w:rsidR="00753208" w:rsidSect="002D272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C4"/>
    <w:rsid w:val="00753208"/>
    <w:rsid w:val="008926C4"/>
    <w:rsid w:val="009A2316"/>
    <w:rsid w:val="00E7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nourhan</dc:creator>
  <cp:keywords/>
  <dc:description/>
  <cp:lastModifiedBy>nourhan</cp:lastModifiedBy>
  <cp:revision>5</cp:revision>
  <dcterms:created xsi:type="dcterms:W3CDTF">2022-06-06T17:49:00Z</dcterms:created>
  <dcterms:modified xsi:type="dcterms:W3CDTF">2022-06-09T18:06:00Z</dcterms:modified>
</cp:coreProperties>
</file>